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1"/>
        <w:gridCol w:w="557"/>
        <w:gridCol w:w="5971"/>
      </w:tblGrid>
      <w:tr w:rsidR="00123469" w:rsidRPr="007803E6" w14:paraId="43C04135" w14:textId="77777777" w:rsidTr="00EE0124">
        <w:trPr>
          <w:trHeight w:val="20"/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471BC4" w14:textId="77777777" w:rsidR="00123469" w:rsidRPr="007803E6" w:rsidRDefault="00123469" w:rsidP="00EE0124">
            <w:pPr>
              <w:widowControl w:val="0"/>
              <w:spacing w:before="120" w:line="228" w:lineRule="auto"/>
              <w:jc w:val="both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00FB3B" w14:textId="77777777" w:rsidR="00123469" w:rsidRPr="007803E6" w:rsidRDefault="00123469" w:rsidP="00EE0124">
            <w:pPr>
              <w:widowControl w:val="0"/>
              <w:spacing w:before="120" w:line="228" w:lineRule="auto"/>
              <w:jc w:val="both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B2D5C9" w14:textId="77777777" w:rsidR="00123469" w:rsidRPr="007803E6" w:rsidRDefault="00123469" w:rsidP="00EE0124">
            <w:pPr>
              <w:widowControl w:val="0"/>
              <w:spacing w:before="120"/>
              <w:ind w:left="2544" w:right="181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Cs w:val="28"/>
                <w:lang w:val="en-AU" w:eastAsia="zh-CN"/>
              </w:rPr>
              <w:t>Додаток 1</w:t>
            </w:r>
            <w:r w:rsidRPr="007803E6">
              <w:rPr>
                <w:noProof/>
                <w:color w:val="000000"/>
                <w:szCs w:val="28"/>
                <w:vertAlign w:val="superscript"/>
                <w:lang w:val="en-AU" w:eastAsia="zh-CN"/>
              </w:rPr>
              <w:t>12</w:t>
            </w:r>
            <w:r w:rsidRPr="007803E6">
              <w:rPr>
                <w:noProof/>
                <w:lang w:val="en-AU"/>
              </w:rPr>
              <w:br/>
            </w:r>
            <w:r w:rsidRPr="007803E6">
              <w:rPr>
                <w:noProof/>
                <w:color w:val="000000"/>
                <w:szCs w:val="28"/>
                <w:lang w:val="en-AU" w:eastAsia="zh-CN"/>
              </w:rPr>
              <w:t>до Ліцензійних умов</w:t>
            </w:r>
          </w:p>
        </w:tc>
      </w:tr>
    </w:tbl>
    <w:p w14:paraId="41926924" w14:textId="77777777" w:rsidR="00123469" w:rsidRPr="007803E6" w:rsidRDefault="00123469" w:rsidP="00123469">
      <w:pPr>
        <w:widowControl w:val="0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 xml:space="preserve">ЗРАЗОК </w:t>
      </w:r>
    </w:p>
    <w:p w14:paraId="28D87095" w14:textId="77777777" w:rsidR="00123469" w:rsidRPr="007803E6" w:rsidRDefault="00123469" w:rsidP="00123469">
      <w:pPr>
        <w:ind w:left="4536"/>
        <w:jc w:val="center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 xml:space="preserve">Міністерство </w:t>
      </w:r>
      <w:r w:rsidRPr="007803E6">
        <w:rPr>
          <w:noProof/>
          <w:color w:val="000000"/>
          <w:szCs w:val="28"/>
          <w:lang w:val="en-AU" w:eastAsia="zh-CN"/>
        </w:rPr>
        <w:br/>
        <w:t>внутрішніх справ України</w:t>
      </w:r>
    </w:p>
    <w:p w14:paraId="1263CA31" w14:textId="77777777" w:rsidR="00123469" w:rsidRPr="007803E6" w:rsidRDefault="00123469" w:rsidP="00123469">
      <w:pPr>
        <w:spacing w:before="240" w:after="240" w:line="228" w:lineRule="auto"/>
        <w:jc w:val="center"/>
        <w:rPr>
          <w:noProof/>
          <w:lang w:val="en-AU"/>
        </w:rPr>
      </w:pPr>
      <w:r w:rsidRPr="007803E6">
        <w:rPr>
          <w:bCs/>
          <w:noProof/>
          <w:color w:val="000000"/>
          <w:szCs w:val="28"/>
          <w:lang w:val="en-AU" w:eastAsia="zh-CN"/>
        </w:rPr>
        <w:t xml:space="preserve">ВІДОМОСТІ </w:t>
      </w:r>
      <w:r w:rsidRPr="007803E6">
        <w:rPr>
          <w:bCs/>
          <w:noProof/>
          <w:color w:val="000000"/>
          <w:szCs w:val="28"/>
          <w:lang w:val="en-AU" w:eastAsia="zh-CN"/>
        </w:rPr>
        <w:br/>
        <w:t>про найманих працівників*</w:t>
      </w:r>
    </w:p>
    <w:p w14:paraId="195066E9" w14:textId="77777777" w:rsidR="00123469" w:rsidRPr="007803E6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>Здобувач ліцензії (ліцензіат) ___________________________________</w:t>
      </w:r>
    </w:p>
    <w:p w14:paraId="3C88B975" w14:textId="77777777" w:rsidR="00123469" w:rsidRPr="007803E6" w:rsidRDefault="00123469" w:rsidP="00123469">
      <w:pPr>
        <w:ind w:firstLine="1843"/>
        <w:jc w:val="center"/>
        <w:rPr>
          <w:noProof/>
          <w:lang w:val="en-AU"/>
        </w:rPr>
      </w:pPr>
      <w:r w:rsidRPr="007803E6">
        <w:rPr>
          <w:noProof/>
          <w:color w:val="000000"/>
          <w:sz w:val="20"/>
          <w:lang w:val="en-AU" w:eastAsia="zh-CN"/>
        </w:rPr>
        <w:t>                                                     (повне найменування юридичної особи або</w:t>
      </w:r>
    </w:p>
    <w:p w14:paraId="643F9BE9" w14:textId="77777777" w:rsidR="00123469" w:rsidRPr="007803E6" w:rsidRDefault="00123469" w:rsidP="00123469">
      <w:pPr>
        <w:jc w:val="center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p w14:paraId="774D34C0" w14:textId="77777777" w:rsidR="00123469" w:rsidRPr="007803E6" w:rsidRDefault="00123469" w:rsidP="00123469">
      <w:pPr>
        <w:rPr>
          <w:noProof/>
          <w:lang w:val="en-AU"/>
        </w:rPr>
      </w:pPr>
      <w:r w:rsidRPr="007803E6">
        <w:rPr>
          <w:noProof/>
          <w:color w:val="000000"/>
          <w:sz w:val="20"/>
          <w:lang w:val="en-AU" w:eastAsia="zh-CN"/>
        </w:rPr>
        <w:t>                                   прізвище, власне ім’я, по батькові (за наявності) фізичної особи — підприємця)</w:t>
      </w:r>
    </w:p>
    <w:p w14:paraId="67ED944C" w14:textId="77777777" w:rsidR="00123469" w:rsidRPr="007803E6" w:rsidRDefault="00123469" w:rsidP="00123469">
      <w:pPr>
        <w:rPr>
          <w:noProof/>
          <w:color w:val="000000"/>
          <w:sz w:val="20"/>
          <w:lang w:val="en-AU" w:eastAsia="zh-C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724"/>
        <w:gridCol w:w="1267"/>
        <w:gridCol w:w="1735"/>
        <w:gridCol w:w="1729"/>
        <w:gridCol w:w="1678"/>
      </w:tblGrid>
      <w:tr w:rsidR="00123469" w:rsidRPr="007803E6" w14:paraId="02A50429" w14:textId="77777777" w:rsidTr="00123469">
        <w:trPr>
          <w:trHeight w:val="23"/>
          <w:jc w:val="center"/>
        </w:trPr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5F0CD7" w14:textId="77777777" w:rsidR="00123469" w:rsidRPr="007803E6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>Поряд-ковий номер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7C56CA" w14:textId="77777777" w:rsidR="00123469" w:rsidRPr="007803E6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>Найменування посади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A768C" w14:textId="77777777" w:rsidR="00123469" w:rsidRPr="007803E6" w:rsidRDefault="00123469" w:rsidP="00EE0124">
            <w:pPr>
              <w:widowControl w:val="0"/>
              <w:spacing w:before="120"/>
              <w:ind w:left="-69" w:right="-70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 xml:space="preserve">Прізвище, власне ім’я, </w:t>
            </w:r>
            <w:r w:rsidRPr="007803E6">
              <w:rPr>
                <w:noProof/>
                <w:lang w:val="en-AU"/>
              </w:rPr>
              <w:br/>
            </w:r>
            <w:r w:rsidRPr="007803E6">
              <w:rPr>
                <w:noProof/>
                <w:color w:val="000000"/>
                <w:sz w:val="24"/>
                <w:lang w:val="en-AU" w:eastAsia="zh-CN"/>
              </w:rPr>
              <w:t>по батькові (за наявності)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42B9BE" w14:textId="77777777" w:rsidR="00123469" w:rsidRPr="007803E6" w:rsidRDefault="00123469" w:rsidP="00EE0124">
            <w:pPr>
              <w:widowControl w:val="0"/>
              <w:spacing w:before="120"/>
              <w:ind w:left="-57" w:right="-57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>Дата та номер наказу або розпорядження про прийняття на роботу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DC828A" w14:textId="77777777" w:rsidR="00123469" w:rsidRPr="007803E6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szCs w:val="24"/>
                <w:lang w:val="en-AU" w:eastAsia="zh-CN"/>
              </w:rPr>
              <w:t>Дата та строк дії документа, що підтверджує відсутність медичних протипоказань для отримання дозволу (ліцензії) на об’єкт дозвільної системи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488E424" w14:textId="77777777" w:rsidR="00123469" w:rsidRPr="007803E6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shd w:val="clear" w:color="auto" w:fill="FFFFFF"/>
                <w:lang w:val="en-AU" w:eastAsia="zh-CN"/>
              </w:rPr>
              <w:t>Дата видачі довідки про вивчення матеріальної частини зброї, спеціальних засобів, правил поводження з ними та їх застосування</w:t>
            </w:r>
          </w:p>
        </w:tc>
      </w:tr>
    </w:tbl>
    <w:p w14:paraId="0F9D4C86" w14:textId="77777777" w:rsidR="00123469" w:rsidRPr="007803E6" w:rsidRDefault="00123469" w:rsidP="00123469">
      <w:pPr>
        <w:widowControl w:val="0"/>
        <w:spacing w:line="228" w:lineRule="auto"/>
        <w:jc w:val="both"/>
        <w:rPr>
          <w:noProof/>
          <w:color w:val="000000"/>
          <w:sz w:val="24"/>
          <w:lang w:val="en-AU" w:eastAsia="zh-CN"/>
        </w:rPr>
      </w:pPr>
    </w:p>
    <w:p w14:paraId="208D69EE" w14:textId="77777777" w:rsidR="00123469" w:rsidRPr="007803E6" w:rsidRDefault="00123469" w:rsidP="00123469">
      <w:pPr>
        <w:spacing w:line="228" w:lineRule="auto"/>
        <w:jc w:val="both"/>
        <w:rPr>
          <w:noProof/>
          <w:color w:val="000000"/>
          <w:sz w:val="20"/>
          <w:lang w:val="en-AU" w:eastAsia="zh-CN"/>
        </w:rPr>
      </w:pPr>
    </w:p>
    <w:p w14:paraId="6C25913F" w14:textId="77777777" w:rsidR="00123469" w:rsidRPr="007803E6" w:rsidRDefault="00123469" w:rsidP="00123469">
      <w:pPr>
        <w:spacing w:line="228" w:lineRule="auto"/>
        <w:jc w:val="both"/>
        <w:rPr>
          <w:noProof/>
          <w:color w:val="000000"/>
          <w:sz w:val="20"/>
          <w:lang w:val="en-AU" w:eastAsia="zh-CN"/>
        </w:rPr>
      </w:pPr>
    </w:p>
    <w:p w14:paraId="78420A28" w14:textId="77777777" w:rsidR="00123469" w:rsidRPr="007803E6" w:rsidRDefault="00123469" w:rsidP="00123469">
      <w:pPr>
        <w:ind w:firstLine="567"/>
        <w:jc w:val="both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>Уповноважений представник здобувача ліцензії/ліцензіата**________</w:t>
      </w:r>
    </w:p>
    <w:p w14:paraId="188C8C81" w14:textId="77777777" w:rsidR="00123469" w:rsidRPr="007803E6" w:rsidRDefault="00123469" w:rsidP="00123469">
      <w:pPr>
        <w:spacing w:after="120"/>
        <w:jc w:val="both"/>
        <w:rPr>
          <w:noProof/>
          <w:lang w:val="en-AU"/>
        </w:rPr>
      </w:pPr>
      <w:r w:rsidRPr="007803E6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3"/>
        <w:gridCol w:w="3477"/>
        <w:gridCol w:w="2871"/>
      </w:tblGrid>
      <w:tr w:rsidR="00123469" w:rsidRPr="007803E6" w14:paraId="042519D6" w14:textId="77777777" w:rsidTr="00EE0124">
        <w:trPr>
          <w:trHeight w:val="108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F700F6" w14:textId="77777777" w:rsidR="00123469" w:rsidRPr="007803E6" w:rsidRDefault="00123469" w:rsidP="00EE0124">
            <w:pPr>
              <w:widowControl w:val="0"/>
              <w:spacing w:before="120"/>
              <w:ind w:right="-1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38ECBDE0" w14:textId="77777777" w:rsidR="00123469" w:rsidRPr="007803E6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lang w:val="en-AU" w:eastAsia="zh-CN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D3D126A" w14:textId="77777777" w:rsidR="00123469" w:rsidRPr="007803E6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>___________________________</w:t>
            </w:r>
            <w:r w:rsidRPr="007803E6">
              <w:rPr>
                <w:noProof/>
                <w:lang w:val="en-AU"/>
              </w:rPr>
              <w:br/>
            </w:r>
            <w:r w:rsidRPr="007803E6">
              <w:rPr>
                <w:noProof/>
                <w:color w:val="000000"/>
                <w:sz w:val="20"/>
                <w:lang w:val="en-AU" w:eastAsia="zh-CN"/>
              </w:rPr>
              <w:t>(підпис керівника/фізичної особи —підприємця/уповноваженого представника)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F856C1" w14:textId="77777777" w:rsidR="00123469" w:rsidRPr="007803E6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7803E6">
              <w:rPr>
                <w:noProof/>
                <w:color w:val="000000"/>
                <w:sz w:val="24"/>
                <w:lang w:val="en-AU" w:eastAsia="zh-CN"/>
              </w:rPr>
              <w:t>______________________</w:t>
            </w:r>
            <w:r w:rsidRPr="007803E6">
              <w:rPr>
                <w:noProof/>
                <w:lang w:val="en-AU"/>
              </w:rPr>
              <w:br/>
            </w:r>
            <w:r w:rsidRPr="007803E6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1E5CD38D" w14:textId="77777777" w:rsidR="00123469" w:rsidRPr="007803E6" w:rsidRDefault="00123469" w:rsidP="00123469">
      <w:pPr>
        <w:widowControl w:val="0"/>
        <w:spacing w:line="276" w:lineRule="auto"/>
        <w:jc w:val="both"/>
        <w:rPr>
          <w:noProof/>
          <w:lang w:val="en-AU"/>
        </w:rPr>
      </w:pPr>
      <w:r w:rsidRPr="007803E6">
        <w:rPr>
          <w:noProof/>
          <w:color w:val="000000"/>
          <w:sz w:val="24"/>
          <w:szCs w:val="24"/>
          <w:lang w:val="en-AU" w:eastAsia="zh-CN"/>
        </w:rPr>
        <w:t>_________</w:t>
      </w:r>
    </w:p>
    <w:p w14:paraId="6A2C9386" w14:textId="77777777" w:rsidR="00123469" w:rsidRPr="007803E6" w:rsidRDefault="00123469" w:rsidP="00123469">
      <w:pPr>
        <w:ind w:firstLine="567"/>
        <w:jc w:val="both"/>
        <w:rPr>
          <w:noProof/>
          <w:lang w:val="en-AU"/>
        </w:rPr>
      </w:pPr>
      <w:r w:rsidRPr="007803E6">
        <w:rPr>
          <w:noProof/>
          <w:color w:val="000000"/>
          <w:sz w:val="20"/>
          <w:lang w:val="en-AU" w:eastAsia="zh-CN"/>
        </w:rPr>
        <w:t>*</w:t>
      </w:r>
      <w:r w:rsidRPr="007803E6">
        <w:rPr>
          <w:bCs/>
          <w:noProof/>
          <w:color w:val="000000"/>
          <w:sz w:val="20"/>
          <w:lang w:val="en-AU" w:eastAsia="zh-CN"/>
        </w:rPr>
        <w:t> </w:t>
      </w:r>
      <w:r w:rsidRPr="007803E6">
        <w:rPr>
          <w:noProof/>
          <w:color w:val="000000"/>
          <w:sz w:val="20"/>
          <w:lang w:val="en-AU" w:eastAsia="zh-CN"/>
        </w:rPr>
        <w:t>У разі відсутності найманих працівників у таблиці робиться відповідна відмітка.</w:t>
      </w:r>
    </w:p>
    <w:p w14:paraId="4B246A93" w14:textId="77777777" w:rsidR="00451981" w:rsidRDefault="00123469" w:rsidP="006902C6">
      <w:pPr>
        <w:spacing w:before="120"/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  <w:r w:rsidRPr="007803E6">
        <w:rPr>
          <w:noProof/>
          <w:color w:val="000000"/>
          <w:sz w:val="20"/>
          <w:szCs w:val="24"/>
          <w:lang w:val="en-AU" w:eastAsia="zh-CN"/>
        </w:rPr>
        <w:t>**</w:t>
      </w:r>
      <w:r w:rsidRPr="007803E6">
        <w:rPr>
          <w:bCs/>
          <w:noProof/>
          <w:color w:val="000000"/>
          <w:sz w:val="20"/>
          <w:lang w:val="en-AU" w:eastAsia="zh-CN"/>
        </w:rPr>
        <w:t> </w:t>
      </w:r>
      <w:r w:rsidRPr="007803E6">
        <w:rPr>
          <w:noProof/>
          <w:color w:val="000000"/>
          <w:sz w:val="20"/>
          <w:szCs w:val="24"/>
          <w:lang w:val="en-AU" w:eastAsia="zh-CN"/>
        </w:rPr>
        <w:t xml:space="preserve">У разі подання відомостей уповноваженим представником здобувача </w:t>
      </w:r>
      <w:r w:rsidRPr="007803E6">
        <w:rPr>
          <w:noProof/>
          <w:color w:val="000000"/>
          <w:sz w:val="20"/>
          <w:lang w:val="en-AU" w:eastAsia="zh-CN"/>
        </w:rPr>
        <w:t>ліцензії/ліцензіата</w:t>
      </w:r>
      <w:r w:rsidRPr="007803E6">
        <w:rPr>
          <w:noProof/>
          <w:color w:val="000000"/>
          <w:sz w:val="20"/>
          <w:szCs w:val="24"/>
          <w:lang w:val="en-AU" w:eastAsia="zh-CN"/>
        </w:rPr>
        <w:t xml:space="preserve"> зазначаються такі дані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 та номером паспорта), номер абонента кінцевого (термінального) обладнання, адреса електронної пошти.</w:t>
      </w:r>
    </w:p>
    <w:p w14:paraId="4F195CA6" w14:textId="77777777" w:rsidR="00897AB4" w:rsidRDefault="00897AB4" w:rsidP="006902C6">
      <w:pPr>
        <w:spacing w:before="120"/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1B041E94" w14:textId="77777777" w:rsidR="00897AB4" w:rsidRDefault="00897AB4" w:rsidP="006902C6">
      <w:pPr>
        <w:spacing w:before="120"/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0815D82E" w14:textId="77777777" w:rsidR="00897AB4" w:rsidRDefault="00897AB4" w:rsidP="006902C6">
      <w:pPr>
        <w:spacing w:before="120"/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491309F8" w14:textId="77777777" w:rsidR="00897AB4" w:rsidRPr="00897AB4" w:rsidRDefault="00897AB4" w:rsidP="006902C6">
      <w:pPr>
        <w:spacing w:before="120"/>
        <w:ind w:firstLine="567"/>
        <w:jc w:val="both"/>
        <w:rPr>
          <w:noProof/>
          <w:sz w:val="24"/>
          <w:szCs w:val="24"/>
          <w:lang w:val="en-AU" w:eastAsia="zh-CN"/>
        </w:rPr>
      </w:pPr>
      <w:r w:rsidRPr="00897AB4">
        <w:rPr>
          <w:i/>
          <w:iCs/>
          <w:sz w:val="24"/>
          <w:szCs w:val="24"/>
          <w:lang w:val="x-none"/>
        </w:rPr>
        <w:t>{Ліцензійні умови доповнено додатком 1</w:t>
      </w:r>
      <w:r w:rsidRPr="00897AB4">
        <w:rPr>
          <w:b/>
          <w:bCs/>
          <w:sz w:val="24"/>
          <w:szCs w:val="24"/>
          <w:vertAlign w:val="superscript"/>
          <w:lang w:val="x-none"/>
        </w:rPr>
        <w:t>12</w:t>
      </w:r>
      <w:r w:rsidRPr="00897AB4">
        <w:rPr>
          <w:i/>
          <w:iCs/>
          <w:sz w:val="24"/>
          <w:szCs w:val="24"/>
          <w:lang w:val="x-none"/>
        </w:rPr>
        <w:t xml:space="preserve"> згідно з Постановою КМ № 1200 від 25.09.2025}</w:t>
      </w:r>
    </w:p>
    <w:sectPr w:rsidR="00897AB4" w:rsidRPr="00897AB4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7FC5" w14:textId="77777777" w:rsidR="00DD1967" w:rsidRDefault="00DD1967">
      <w:r>
        <w:separator/>
      </w:r>
    </w:p>
  </w:endnote>
  <w:endnote w:type="continuationSeparator" w:id="0">
    <w:p w14:paraId="5FB77A14" w14:textId="77777777" w:rsidR="00DD1967" w:rsidRDefault="00DD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F97A" w14:textId="77777777" w:rsidR="00DD1967" w:rsidRDefault="00DD1967">
      <w:r>
        <w:separator/>
      </w:r>
    </w:p>
  </w:footnote>
  <w:footnote w:type="continuationSeparator" w:id="0">
    <w:p w14:paraId="6DEC1F37" w14:textId="77777777" w:rsidR="00DD1967" w:rsidRDefault="00DD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D43B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716C274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7A68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897AB4">
      <w:rPr>
        <w:noProof/>
      </w:rPr>
      <w:t>2</w:t>
    </w:r>
    <w:r>
      <w:fldChar w:fldCharType="end"/>
    </w:r>
  </w:p>
  <w:p w14:paraId="32A2A7EC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23469"/>
    <w:rsid w:val="001A5FC5"/>
    <w:rsid w:val="0021090D"/>
    <w:rsid w:val="00210F96"/>
    <w:rsid w:val="00303DE9"/>
    <w:rsid w:val="00321344"/>
    <w:rsid w:val="00451981"/>
    <w:rsid w:val="00464622"/>
    <w:rsid w:val="004C29EB"/>
    <w:rsid w:val="00525BBB"/>
    <w:rsid w:val="00581F74"/>
    <w:rsid w:val="005D618B"/>
    <w:rsid w:val="0063408E"/>
    <w:rsid w:val="006902C6"/>
    <w:rsid w:val="00711764"/>
    <w:rsid w:val="007803E6"/>
    <w:rsid w:val="0079738C"/>
    <w:rsid w:val="007D0E9A"/>
    <w:rsid w:val="007D7BAD"/>
    <w:rsid w:val="00813211"/>
    <w:rsid w:val="00893231"/>
    <w:rsid w:val="00893B83"/>
    <w:rsid w:val="00897AB4"/>
    <w:rsid w:val="009175E2"/>
    <w:rsid w:val="00955112"/>
    <w:rsid w:val="00B02450"/>
    <w:rsid w:val="00B629F1"/>
    <w:rsid w:val="00D62814"/>
    <w:rsid w:val="00DC64C3"/>
    <w:rsid w:val="00DD1967"/>
    <w:rsid w:val="00E14E67"/>
    <w:rsid w:val="00EF04A9"/>
    <w:rsid w:val="00F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ACAF0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131">
    <w:name w:val="st131"/>
    <w:uiPriority w:val="99"/>
    <w:rsid w:val="00897AB4"/>
    <w:rPr>
      <w:i/>
      <w:iCs/>
      <w:color w:val="0000FF"/>
    </w:rPr>
  </w:style>
  <w:style w:type="character" w:customStyle="1" w:styleId="st30">
    <w:name w:val="st30"/>
    <w:uiPriority w:val="99"/>
    <w:rsid w:val="00897AB4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5544D-CB33-44A0-8B1E-998DDFC4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1719</Characters>
  <Application>Microsoft Office Word</Application>
  <DocSecurity>0</DocSecurity>
  <Lines>74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2025-12-08T08:27:00Z</dcterms:created>
  <dcterms:modified xsi:type="dcterms:W3CDTF">2025-12-08T08:27:00Z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2025-12-08T08:27:42Z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6483b89b-6958-4e1b-8080-24f0fb1ca651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